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E4685" w14:textId="77777777" w:rsidR="00D563E4" w:rsidRDefault="00D563E4" w:rsidP="008433BB">
      <w:pPr>
        <w:rPr>
          <w:rFonts w:ascii="微软雅黑" w:eastAsia="微软雅黑" w:hAnsi="微软雅黑" w:hint="eastAsia"/>
          <w:b/>
          <w:sz w:val="52"/>
          <w:szCs w:val="52"/>
        </w:rPr>
      </w:pPr>
    </w:p>
    <w:p w14:paraId="1C3829E9" w14:textId="77777777" w:rsidR="008433BB" w:rsidRDefault="008433BB" w:rsidP="00D91CB2">
      <w:pPr>
        <w:jc w:val="center"/>
        <w:rPr>
          <w:rFonts w:ascii="微软雅黑" w:eastAsia="微软雅黑" w:hAnsi="微软雅黑"/>
          <w:b/>
          <w:noProof/>
          <w:sz w:val="52"/>
          <w:szCs w:val="52"/>
        </w:rPr>
      </w:pPr>
    </w:p>
    <w:p w14:paraId="00F83470" w14:textId="0042C2CF" w:rsidR="001D331A" w:rsidRPr="00C001EF" w:rsidRDefault="008A0610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  <w:r w:rsidRPr="00C001EF">
        <w:rPr>
          <w:rFonts w:ascii="微软雅黑" w:eastAsia="微软雅黑" w:hAnsi="微软雅黑"/>
          <w:b/>
          <w:sz w:val="52"/>
          <w:szCs w:val="52"/>
        </w:rPr>
        <w:t xml:space="preserve"> </w:t>
      </w:r>
    </w:p>
    <w:p w14:paraId="4038902E" w14:textId="55EB607F" w:rsidR="00C7780B" w:rsidRDefault="00C7780B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  <w:r>
        <w:rPr>
          <w:rFonts w:ascii="微软雅黑" w:eastAsia="微软雅黑" w:hAnsi="微软雅黑" w:hint="eastAsia"/>
          <w:b/>
          <w:sz w:val="52"/>
          <w:szCs w:val="52"/>
        </w:rPr>
        <w:t>X</w:t>
      </w:r>
      <w:r>
        <w:rPr>
          <w:rFonts w:ascii="微软雅黑" w:eastAsia="微软雅黑" w:hAnsi="微软雅黑"/>
          <w:b/>
          <w:sz w:val="52"/>
          <w:szCs w:val="52"/>
        </w:rPr>
        <w:t>X</w:t>
      </w:r>
      <w:r>
        <w:rPr>
          <w:rFonts w:ascii="微软雅黑" w:eastAsia="微软雅黑" w:hAnsi="微软雅黑" w:hint="eastAsia"/>
          <w:b/>
          <w:sz w:val="52"/>
          <w:szCs w:val="52"/>
        </w:rPr>
        <w:t>学院/部</w:t>
      </w:r>
    </w:p>
    <w:p w14:paraId="1FA19D86" w14:textId="0ACD252F" w:rsidR="001D331A" w:rsidRPr="008433BB" w:rsidRDefault="008433BB" w:rsidP="008433BB">
      <w:pPr>
        <w:jc w:val="center"/>
        <w:rPr>
          <w:rFonts w:ascii="微软雅黑" w:eastAsia="微软雅黑" w:hAnsi="微软雅黑"/>
          <w:b/>
          <w:sz w:val="52"/>
          <w:szCs w:val="52"/>
        </w:rPr>
      </w:pPr>
      <w:r w:rsidRPr="008433BB">
        <w:rPr>
          <w:rFonts w:ascii="微软雅黑" w:eastAsia="微软雅黑" w:hAnsi="微软雅黑" w:hint="eastAsia"/>
          <w:b/>
          <w:sz w:val="52"/>
          <w:szCs w:val="52"/>
        </w:rPr>
        <w:t>促进与加拿大、澳大利亚、新西兰及拉美地区科研合作与高层次人才培养</w:t>
      </w:r>
      <w:r w:rsidR="003D3CF8" w:rsidRPr="008433BB">
        <w:rPr>
          <w:rFonts w:ascii="微软雅黑" w:eastAsia="微软雅黑" w:hAnsi="微软雅黑" w:hint="eastAsia"/>
          <w:b/>
          <w:sz w:val="52"/>
          <w:szCs w:val="52"/>
        </w:rPr>
        <w:t>项目</w:t>
      </w:r>
      <w:r w:rsidR="00C7780B" w:rsidRPr="008433BB">
        <w:rPr>
          <w:rFonts w:ascii="微软雅黑" w:eastAsia="微软雅黑" w:hAnsi="微软雅黑" w:hint="eastAsia"/>
          <w:b/>
          <w:sz w:val="52"/>
        </w:rPr>
        <w:t>管理办法</w:t>
      </w:r>
    </w:p>
    <w:p w14:paraId="1F86C58A" w14:textId="77777777" w:rsidR="00C65892" w:rsidRPr="00C001EF" w:rsidRDefault="00C65892" w:rsidP="00481AE2">
      <w:pPr>
        <w:jc w:val="center"/>
        <w:rPr>
          <w:rFonts w:ascii="仿宋" w:eastAsia="仿宋" w:hAnsi="仿宋"/>
          <w:sz w:val="32"/>
        </w:rPr>
      </w:pPr>
    </w:p>
    <w:p w14:paraId="1054FF46" w14:textId="77777777" w:rsidR="00723E81" w:rsidRDefault="00723E81" w:rsidP="00481AE2">
      <w:pPr>
        <w:jc w:val="center"/>
        <w:rPr>
          <w:rFonts w:ascii="仿宋" w:eastAsia="仿宋" w:hAnsi="仿宋"/>
          <w:sz w:val="32"/>
        </w:rPr>
      </w:pPr>
    </w:p>
    <w:p w14:paraId="56EB0764" w14:textId="77777777" w:rsidR="00D71B06" w:rsidRPr="00C001EF" w:rsidRDefault="00D71B06" w:rsidP="00481AE2">
      <w:pPr>
        <w:jc w:val="center"/>
        <w:rPr>
          <w:rFonts w:ascii="仿宋" w:eastAsia="仿宋" w:hAnsi="仿宋"/>
          <w:sz w:val="3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310"/>
        <w:gridCol w:w="4253"/>
      </w:tblGrid>
      <w:tr w:rsidR="000F18E7" w:rsidRPr="00C001EF" w14:paraId="7954CAE9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27D1E67D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项目名称：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841CE2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64FC5395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44F9516B" w14:textId="77777777" w:rsidR="000F18E7" w:rsidRPr="00C001EF" w:rsidRDefault="00002073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培养单位</w:t>
            </w:r>
            <w:r w:rsidR="000F18E7"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54A9E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61736731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3F1F6035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>项目负责人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BAAC5E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743EF290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234AA2DC" w14:textId="54E56017" w:rsidR="000F18E7" w:rsidRPr="00C001EF" w:rsidRDefault="00C7780B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日 </w:t>
            </w:r>
            <w:r>
              <w:rPr>
                <w:rFonts w:ascii="仿宋" w:eastAsia="仿宋" w:hAnsi="仿宋"/>
                <w:b/>
                <w:sz w:val="32"/>
                <w:szCs w:val="32"/>
              </w:rPr>
              <w:t xml:space="preserve">  </w:t>
            </w:r>
            <w:r w:rsidR="000F18E7" w:rsidRPr="00C001EF">
              <w:rPr>
                <w:rFonts w:ascii="仿宋" w:eastAsia="仿宋" w:hAnsi="仿宋"/>
                <w:b/>
                <w:sz w:val="32"/>
                <w:szCs w:val="32"/>
              </w:rPr>
              <w:t>期</w:t>
            </w:r>
            <w:r w:rsidR="000F18E7"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56A685" w14:textId="77777777" w:rsidR="000F18E7" w:rsidRPr="00C001EF" w:rsidRDefault="000F18E7" w:rsidP="00A97A30">
            <w:pPr>
              <w:spacing w:line="440" w:lineRule="exact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   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年 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月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 日</w:t>
            </w:r>
          </w:p>
        </w:tc>
      </w:tr>
    </w:tbl>
    <w:p w14:paraId="2DEC6BA3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61EA0BD4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6AD4A605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30AF42FB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48A024D2" w14:textId="77777777" w:rsidR="008A0610" w:rsidRPr="00C001EF" w:rsidRDefault="008A0610" w:rsidP="008A0610">
      <w:pPr>
        <w:spacing w:line="380" w:lineRule="exact"/>
        <w:rPr>
          <w:rFonts w:ascii="仿宋" w:eastAsia="仿宋" w:hAnsi="仿宋"/>
          <w:sz w:val="32"/>
          <w:szCs w:val="32"/>
        </w:rPr>
      </w:pPr>
    </w:p>
    <w:p w14:paraId="5B0622CB" w14:textId="08D81EAD" w:rsidR="000F18E7" w:rsidRPr="00C001EF" w:rsidRDefault="00C001EF" w:rsidP="000F18E7">
      <w:pPr>
        <w:spacing w:line="360" w:lineRule="auto"/>
        <w:jc w:val="center"/>
        <w:rPr>
          <w:rFonts w:ascii="仿宋" w:eastAsia="仿宋" w:hAnsi="仿宋"/>
          <w:sz w:val="24"/>
          <w:szCs w:val="21"/>
        </w:rPr>
      </w:pPr>
      <w:r w:rsidRPr="00C001EF">
        <w:rPr>
          <w:rFonts w:ascii="仿宋" w:eastAsia="仿宋" w:hAnsi="仿宋" w:hint="eastAsia"/>
          <w:sz w:val="24"/>
          <w:szCs w:val="21"/>
        </w:rPr>
        <w:t>教务部培养办公室</w:t>
      </w:r>
      <w:r w:rsidR="000F18E7" w:rsidRPr="00C001EF">
        <w:rPr>
          <w:rFonts w:ascii="仿宋" w:eastAsia="仿宋" w:hAnsi="仿宋" w:hint="eastAsia"/>
          <w:sz w:val="24"/>
          <w:szCs w:val="21"/>
        </w:rPr>
        <w:t>制表</w:t>
      </w:r>
    </w:p>
    <w:p w14:paraId="424657B3" w14:textId="77777777" w:rsidR="00C176AE" w:rsidRPr="00C001EF" w:rsidRDefault="00C176AE">
      <w:pPr>
        <w:widowControl/>
        <w:jc w:val="left"/>
        <w:rPr>
          <w:rFonts w:ascii="仿宋" w:eastAsia="仿宋" w:hAnsi="仿宋"/>
        </w:rPr>
      </w:pPr>
      <w:r w:rsidRPr="00C001EF">
        <w:rPr>
          <w:rFonts w:ascii="仿宋" w:eastAsia="仿宋" w:hAnsi="仿宋"/>
        </w:rPr>
        <w:br w:type="page"/>
      </w:r>
    </w:p>
    <w:p w14:paraId="3325A384" w14:textId="0F07AA4D" w:rsidR="003C7BE8" w:rsidRPr="006D1367" w:rsidRDefault="00C176AE" w:rsidP="006D1367">
      <w:pPr>
        <w:pStyle w:val="2"/>
        <w:spacing w:before="0" w:after="0" w:line="415" w:lineRule="auto"/>
        <w:rPr>
          <w:rStyle w:val="a7"/>
          <w:rFonts w:ascii="仿宋" w:eastAsia="仿宋" w:hAnsi="仿宋" w:hint="eastAsia"/>
          <w:b/>
          <w:sz w:val="28"/>
        </w:rPr>
      </w:pPr>
      <w:r w:rsidRPr="00C001EF">
        <w:rPr>
          <w:rStyle w:val="a7"/>
          <w:rFonts w:ascii="仿宋" w:eastAsia="仿宋" w:hAnsi="仿宋" w:hint="eastAsia"/>
          <w:b/>
          <w:sz w:val="28"/>
        </w:rPr>
        <w:lastRenderedPageBreak/>
        <w:t>一、</w:t>
      </w:r>
      <w:r w:rsidR="00C7780B">
        <w:rPr>
          <w:rStyle w:val="a7"/>
          <w:rFonts w:ascii="仿宋" w:eastAsia="仿宋" w:hAnsi="仿宋" w:hint="eastAsia"/>
          <w:b/>
          <w:sz w:val="28"/>
        </w:rPr>
        <w:t>选派流程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D1367" w14:paraId="30943427" w14:textId="77777777" w:rsidTr="006D1367">
        <w:trPr>
          <w:trHeight w:val="5598"/>
        </w:trPr>
        <w:tc>
          <w:tcPr>
            <w:tcW w:w="8296" w:type="dxa"/>
          </w:tcPr>
          <w:p w14:paraId="05E4AB81" w14:textId="77BFAAC8" w:rsidR="006D1367" w:rsidRDefault="006D1367" w:rsidP="003C7BE8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（包括前期准备、学生选拔管理办法、标准及程序、选派名单，在外学习生活安排，后勤安全保障等，可加页或附支撑材料）</w:t>
            </w:r>
          </w:p>
        </w:tc>
      </w:tr>
    </w:tbl>
    <w:p w14:paraId="0A97B104" w14:textId="77777777" w:rsidR="003C7BE8" w:rsidRPr="006D1367" w:rsidRDefault="003C7BE8" w:rsidP="003C7BE8">
      <w:pPr>
        <w:snapToGrid w:val="0"/>
        <w:spacing w:line="360" w:lineRule="auto"/>
        <w:rPr>
          <w:rFonts w:ascii="仿宋" w:eastAsia="仿宋" w:hAnsi="仿宋" w:hint="eastAsia"/>
        </w:rPr>
      </w:pPr>
      <w:bookmarkStart w:id="0" w:name="_GoBack"/>
      <w:bookmarkEnd w:id="0"/>
    </w:p>
    <w:p w14:paraId="3CF18AE2" w14:textId="0665D066" w:rsidR="00413B1C" w:rsidRPr="00C001EF" w:rsidRDefault="0054028A" w:rsidP="006C37E6">
      <w:pPr>
        <w:pStyle w:val="2"/>
        <w:spacing w:before="0" w:after="0" w:line="415" w:lineRule="auto"/>
        <w:rPr>
          <w:rStyle w:val="a7"/>
          <w:rFonts w:ascii="仿宋" w:eastAsia="仿宋" w:hAnsi="仿宋"/>
          <w:b/>
          <w:sz w:val="28"/>
        </w:rPr>
      </w:pPr>
      <w:r w:rsidRPr="00C001EF">
        <w:rPr>
          <w:rStyle w:val="a7"/>
          <w:rFonts w:ascii="仿宋" w:eastAsia="仿宋" w:hAnsi="仿宋" w:hint="eastAsia"/>
          <w:b/>
          <w:sz w:val="28"/>
        </w:rPr>
        <w:t>二、</w:t>
      </w:r>
      <w:r w:rsidR="00C7780B">
        <w:rPr>
          <w:rStyle w:val="a7"/>
          <w:rFonts w:ascii="仿宋" w:eastAsia="仿宋" w:hAnsi="仿宋" w:hint="eastAsia"/>
          <w:b/>
          <w:sz w:val="28"/>
        </w:rPr>
        <w:t>人选标准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A45152" w:rsidRPr="00C001EF" w14:paraId="455B7046" w14:textId="77777777" w:rsidTr="00D05E39">
        <w:trPr>
          <w:trHeight w:val="4385"/>
        </w:trPr>
        <w:tc>
          <w:tcPr>
            <w:tcW w:w="8296" w:type="dxa"/>
          </w:tcPr>
          <w:p w14:paraId="1969C4F7" w14:textId="01E498C5" w:rsidR="003E6A18" w:rsidRPr="00C001EF" w:rsidRDefault="003E6A18" w:rsidP="002F66CF">
            <w:pPr>
              <w:snapToGrid w:val="0"/>
              <w:spacing w:line="360" w:lineRule="auto"/>
              <w:rPr>
                <w:rStyle w:val="a7"/>
                <w:rFonts w:ascii="仿宋" w:eastAsia="仿宋" w:hAnsi="仿宋"/>
                <w:b w:val="0"/>
                <w:bCs w:val="0"/>
              </w:rPr>
            </w:pP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（包括前期准备、学生选拔管理办法、标准及程序、选派名单，在外学习生活安排，后勤安全保障等</w:t>
            </w:r>
            <w:r w:rsidR="00731413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，</w:t>
            </w:r>
            <w:r w:rsidR="003E7AFA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可</w:t>
            </w:r>
            <w:r w:rsidR="00731413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加页或附</w:t>
            </w:r>
            <w:r w:rsidR="00323D9D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支撑</w:t>
            </w:r>
            <w:r w:rsidR="00731413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材料</w:t>
            </w: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）</w:t>
            </w:r>
          </w:p>
          <w:p w14:paraId="22A2C6B7" w14:textId="2F5656F8" w:rsidR="008E5E9F" w:rsidRPr="00C001EF" w:rsidRDefault="008E5E9F" w:rsidP="00BE78BE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9AE0C88" w14:textId="77777777" w:rsidR="008E5E9F" w:rsidRPr="00C001EF" w:rsidRDefault="008E5E9F" w:rsidP="00BE78BE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523A423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435C8751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4FBFF588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23B4AB6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07ADD59A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32E8323D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0DC17F8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ED5E6FC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3602FAE3" w14:textId="3B7209B7" w:rsidR="006141F1" w:rsidRPr="00C001EF" w:rsidRDefault="006141F1" w:rsidP="00BE78BE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20EB8387" w14:textId="0621A7EA" w:rsidR="00697888" w:rsidRPr="00C001EF" w:rsidRDefault="00697888" w:rsidP="005F3809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66903558" w14:textId="68DA7683" w:rsidR="006141F1" w:rsidRPr="00C001EF" w:rsidRDefault="006141F1" w:rsidP="005F3809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</w:tc>
      </w:tr>
    </w:tbl>
    <w:p w14:paraId="51110F07" w14:textId="037860CB" w:rsidR="00BE2876" w:rsidRPr="00C001EF" w:rsidRDefault="008D36F4" w:rsidP="006C37E6">
      <w:pPr>
        <w:pStyle w:val="2"/>
        <w:spacing w:before="0" w:after="0" w:line="415" w:lineRule="auto"/>
        <w:rPr>
          <w:rStyle w:val="a7"/>
          <w:rFonts w:ascii="仿宋" w:eastAsia="仿宋" w:hAnsi="仿宋"/>
          <w:b/>
          <w:sz w:val="28"/>
        </w:rPr>
      </w:pPr>
      <w:r w:rsidRPr="00C001EF">
        <w:rPr>
          <w:rStyle w:val="a7"/>
          <w:rFonts w:ascii="仿宋" w:eastAsia="仿宋" w:hAnsi="仿宋" w:hint="eastAsia"/>
          <w:b/>
          <w:sz w:val="28"/>
        </w:rPr>
        <w:lastRenderedPageBreak/>
        <w:t>三</w:t>
      </w:r>
      <w:r w:rsidR="00BE2876" w:rsidRPr="00C001EF">
        <w:rPr>
          <w:rStyle w:val="a7"/>
          <w:rFonts w:ascii="仿宋" w:eastAsia="仿宋" w:hAnsi="仿宋" w:hint="eastAsia"/>
          <w:b/>
          <w:sz w:val="28"/>
        </w:rPr>
        <w:t>、</w:t>
      </w:r>
      <w:r w:rsidR="00C7780B">
        <w:rPr>
          <w:rStyle w:val="a7"/>
          <w:rFonts w:ascii="仿宋" w:eastAsia="仿宋" w:hAnsi="仿宋" w:hint="eastAsia"/>
          <w:b/>
          <w:sz w:val="28"/>
        </w:rPr>
        <w:t>经费资助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025"/>
      </w:tblGrid>
      <w:tr w:rsidR="00063FD0" w:rsidRPr="00C001EF" w14:paraId="6D3CE7DC" w14:textId="77777777" w:rsidTr="0007078E">
        <w:trPr>
          <w:trHeight w:val="593"/>
        </w:trPr>
        <w:tc>
          <w:tcPr>
            <w:tcW w:w="8296" w:type="dxa"/>
            <w:gridSpan w:val="2"/>
            <w:vAlign w:val="center"/>
          </w:tcPr>
          <w:p w14:paraId="167A4F32" w14:textId="77777777" w:rsidR="00063FD0" w:rsidRPr="00C001EF" w:rsidRDefault="00063FD0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/>
                <w:bCs/>
                <w:sz w:val="24"/>
              </w:rPr>
              <w:t>1.参与项目师生</w:t>
            </w:r>
            <w:r w:rsidR="007C446C" w:rsidRPr="00C001EF">
              <w:rPr>
                <w:rFonts w:ascii="仿宋" w:eastAsia="仿宋" w:hAnsi="仿宋" w:hint="eastAsia"/>
                <w:b/>
                <w:bCs/>
                <w:sz w:val="24"/>
              </w:rPr>
              <w:t>的项目成果</w:t>
            </w:r>
          </w:p>
        </w:tc>
      </w:tr>
      <w:tr w:rsidR="00C931C7" w:rsidRPr="00C001EF" w14:paraId="3BFE2B65" w14:textId="77777777" w:rsidTr="00731413">
        <w:trPr>
          <w:trHeight w:val="577"/>
        </w:trPr>
        <w:tc>
          <w:tcPr>
            <w:tcW w:w="1271" w:type="dxa"/>
            <w:vMerge w:val="restart"/>
            <w:vAlign w:val="center"/>
          </w:tcPr>
          <w:p w14:paraId="5497D3B0" w14:textId="77777777" w:rsidR="00C931C7" w:rsidRPr="00C001EF" w:rsidRDefault="00C931C7" w:rsidP="00C931C7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成果形式（可多选）</w:t>
            </w:r>
          </w:p>
        </w:tc>
        <w:tc>
          <w:tcPr>
            <w:tcW w:w="7025" w:type="dxa"/>
          </w:tcPr>
          <w:p w14:paraId="5FA0EF03" w14:textId="51BBF45A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学生：□</w:t>
            </w:r>
            <w:r w:rsidR="00FE21BA" w:rsidRPr="00C001EF">
              <w:rPr>
                <w:rFonts w:ascii="仿宋" w:eastAsia="仿宋" w:hAnsi="仿宋" w:hint="eastAsia"/>
                <w:bCs/>
                <w:szCs w:val="28"/>
              </w:rPr>
              <w:t>学术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 xml:space="preserve">论文 </w:t>
            </w:r>
            <w:r w:rsidR="00735B68" w:rsidRPr="00C001EF">
              <w:rPr>
                <w:rFonts w:ascii="仿宋" w:eastAsia="仿宋" w:hAnsi="仿宋" w:hint="eastAsia"/>
                <w:bCs/>
                <w:szCs w:val="28"/>
              </w:rPr>
              <w:t>□文学艺术作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品 □专利 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C931C7" w:rsidRPr="00C001EF" w14:paraId="7CDBBA45" w14:textId="77777777" w:rsidTr="005E2708">
        <w:trPr>
          <w:trHeight w:val="592"/>
        </w:trPr>
        <w:tc>
          <w:tcPr>
            <w:tcW w:w="1271" w:type="dxa"/>
            <w:vMerge/>
          </w:tcPr>
          <w:p w14:paraId="20D38B59" w14:textId="77777777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</w:p>
        </w:tc>
        <w:tc>
          <w:tcPr>
            <w:tcW w:w="7025" w:type="dxa"/>
          </w:tcPr>
          <w:p w14:paraId="6E959E03" w14:textId="3299F7FD" w:rsidR="00C931C7" w:rsidRPr="00C001EF" w:rsidRDefault="00C931C7" w:rsidP="007B3750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教师</w:t>
            </w:r>
            <w:r w:rsidR="00293CC5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2C2D3A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5C595E" w:rsidRPr="00C001EF">
              <w:rPr>
                <w:rFonts w:ascii="仿宋" w:eastAsia="仿宋" w:hAnsi="仿宋" w:hint="eastAsia"/>
                <w:bCs/>
                <w:szCs w:val="28"/>
              </w:rPr>
              <w:t>教学方式方法</w:t>
            </w:r>
            <w:r w:rsidR="007B3750" w:rsidRPr="00C001EF">
              <w:rPr>
                <w:rFonts w:ascii="仿宋" w:eastAsia="仿宋" w:hAnsi="仿宋" w:hint="eastAsia"/>
                <w:bCs/>
                <w:szCs w:val="28"/>
              </w:rPr>
              <w:t xml:space="preserve"> □课程合作</w:t>
            </w:r>
            <w:r w:rsidR="00457D28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5C595E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FE4FBB" w:rsidRPr="00C001EF">
              <w:rPr>
                <w:rFonts w:ascii="仿宋" w:eastAsia="仿宋" w:hAnsi="仿宋" w:hint="eastAsia"/>
                <w:bCs/>
                <w:szCs w:val="28"/>
              </w:rPr>
              <w:t xml:space="preserve">合作交流 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C931C7" w:rsidRPr="00C001EF" w14:paraId="3DEBA7E2" w14:textId="77777777" w:rsidTr="005E2708">
        <w:trPr>
          <w:trHeight w:val="592"/>
        </w:trPr>
        <w:tc>
          <w:tcPr>
            <w:tcW w:w="1271" w:type="dxa"/>
            <w:vMerge/>
          </w:tcPr>
          <w:p w14:paraId="1485D989" w14:textId="77777777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</w:p>
        </w:tc>
        <w:tc>
          <w:tcPr>
            <w:tcW w:w="7025" w:type="dxa"/>
          </w:tcPr>
          <w:p w14:paraId="6DF728F8" w14:textId="57CB6FD6" w:rsidR="00C931C7" w:rsidRPr="00C001EF" w:rsidRDefault="0024071E" w:rsidP="00135B0C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学院：</w:t>
            </w:r>
            <w:r w:rsidR="00DD19F5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B36D71" w:rsidRPr="00C001EF">
              <w:rPr>
                <w:rFonts w:ascii="仿宋" w:eastAsia="仿宋" w:hAnsi="仿宋" w:hint="eastAsia"/>
                <w:bCs/>
                <w:szCs w:val="28"/>
              </w:rPr>
              <w:t>科研</w:t>
            </w:r>
            <w:r w:rsidR="00320FAB" w:rsidRPr="00C001EF">
              <w:rPr>
                <w:rFonts w:ascii="仿宋" w:eastAsia="仿宋" w:hAnsi="仿宋" w:hint="eastAsia"/>
                <w:bCs/>
                <w:szCs w:val="28"/>
              </w:rPr>
              <w:t>平台</w:t>
            </w:r>
            <w:r w:rsidR="00135B0C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F5723C" w:rsidRPr="00C001EF">
              <w:rPr>
                <w:rFonts w:ascii="仿宋" w:eastAsia="仿宋" w:hAnsi="仿宋" w:hint="eastAsia"/>
                <w:bCs/>
                <w:szCs w:val="28"/>
              </w:rPr>
              <w:t>□新</w:t>
            </w:r>
            <w:r w:rsidR="00E10737" w:rsidRPr="00C001EF">
              <w:rPr>
                <w:rFonts w:ascii="仿宋" w:eastAsia="仿宋" w:hAnsi="仿宋" w:hint="eastAsia"/>
                <w:bCs/>
                <w:szCs w:val="28"/>
              </w:rPr>
              <w:t>设</w:t>
            </w:r>
            <w:r w:rsidR="00F5723C" w:rsidRPr="00C001EF">
              <w:rPr>
                <w:rFonts w:ascii="仿宋" w:eastAsia="仿宋" w:hAnsi="仿宋" w:hint="eastAsia"/>
                <w:bCs/>
                <w:szCs w:val="28"/>
              </w:rPr>
              <w:t>课程</w:t>
            </w:r>
            <w:r w:rsidR="00884DA6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135B0C" w:rsidRPr="00C001EF">
              <w:rPr>
                <w:rFonts w:ascii="仿宋" w:eastAsia="仿宋" w:hAnsi="仿宋" w:hint="eastAsia"/>
                <w:bCs/>
                <w:szCs w:val="28"/>
              </w:rPr>
              <w:t xml:space="preserve">□培养模式 </w:t>
            </w:r>
            <w:r w:rsidR="00320FAB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D67031" w:rsidRPr="00C001EF" w14:paraId="372ED38E" w14:textId="77777777" w:rsidTr="00731413">
        <w:trPr>
          <w:trHeight w:val="699"/>
        </w:trPr>
        <w:tc>
          <w:tcPr>
            <w:tcW w:w="8296" w:type="dxa"/>
            <w:gridSpan w:val="2"/>
          </w:tcPr>
          <w:p w14:paraId="3F565CA6" w14:textId="5DC047DA" w:rsidR="000B0E56" w:rsidRPr="00C001EF" w:rsidRDefault="00B7534D" w:rsidP="004005B1">
            <w:pPr>
              <w:snapToGrid w:val="0"/>
              <w:spacing w:line="360" w:lineRule="auto"/>
              <w:rPr>
                <w:rFonts w:ascii="仿宋" w:eastAsia="仿宋" w:hAnsi="仿宋"/>
              </w:rPr>
            </w:pPr>
            <w:r w:rsidRPr="00C001EF">
              <w:rPr>
                <w:rStyle w:val="a7"/>
                <w:rFonts w:ascii="仿宋" w:eastAsia="仿宋" w:hAnsi="仿宋" w:hint="eastAsia"/>
                <w:b w:val="0"/>
              </w:rPr>
              <w:t>项目成果总结</w:t>
            </w:r>
            <w:r w:rsidR="00243616" w:rsidRPr="00C001EF">
              <w:rPr>
                <w:rStyle w:val="a7"/>
                <w:rFonts w:ascii="仿宋" w:eastAsia="仿宋" w:hAnsi="仿宋" w:hint="eastAsia"/>
                <w:b w:val="0"/>
              </w:rPr>
              <w:t>（</w:t>
            </w:r>
            <w:r w:rsidR="000C3A0D" w:rsidRPr="00C001EF">
              <w:rPr>
                <w:rStyle w:val="a7"/>
                <w:rFonts w:ascii="仿宋" w:eastAsia="仿宋" w:hAnsi="仿宋" w:hint="eastAsia"/>
                <w:b w:val="0"/>
              </w:rPr>
              <w:t>对上述成果</w:t>
            </w:r>
            <w:r w:rsidR="00F409D7" w:rsidRPr="00C001EF">
              <w:rPr>
                <w:rStyle w:val="a7"/>
                <w:rFonts w:ascii="仿宋" w:eastAsia="仿宋" w:hAnsi="仿宋" w:hint="eastAsia"/>
                <w:b w:val="0"/>
              </w:rPr>
              <w:t>进行详述，可加页</w:t>
            </w:r>
            <w:r w:rsidR="00896B95" w:rsidRPr="00C001EF">
              <w:rPr>
                <w:rStyle w:val="a7"/>
                <w:rFonts w:ascii="仿宋" w:eastAsia="仿宋" w:hAnsi="仿宋" w:hint="eastAsia"/>
                <w:b w:val="0"/>
              </w:rPr>
              <w:t>或附支撑材料</w:t>
            </w:r>
            <w:r w:rsidR="005A645D" w:rsidRPr="00C001EF">
              <w:rPr>
                <w:rStyle w:val="a7"/>
                <w:rFonts w:ascii="仿宋" w:eastAsia="仿宋" w:hAnsi="仿宋" w:hint="eastAsia"/>
                <w:b w:val="0"/>
              </w:rPr>
              <w:t>）</w:t>
            </w:r>
          </w:p>
          <w:p w14:paraId="02741921" w14:textId="3AF4A6C2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6AE3AEB" w14:textId="75171D10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2C2EAE6" w14:textId="5ABA253D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2336B07" w14:textId="799DCB86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595C7AB" w14:textId="4E19CBDA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4EAE5724" w14:textId="1151DDF7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CBD1710" w14:textId="4D85B7F4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DEEE542" w14:textId="117E15E4" w:rsidR="00975345" w:rsidRPr="00C001EF" w:rsidRDefault="00975345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2D1A9795" w14:textId="77777777" w:rsidR="003C795C" w:rsidRPr="00C001EF" w:rsidRDefault="003C795C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9F716B5" w14:textId="227402A5" w:rsidR="00634DBD" w:rsidRPr="00C001EF" w:rsidRDefault="00634DBD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</w:rPr>
            </w:pPr>
          </w:p>
        </w:tc>
      </w:tr>
      <w:tr w:rsidR="00251C47" w:rsidRPr="00C001EF" w14:paraId="569B35CF" w14:textId="77777777" w:rsidTr="002C7DF1">
        <w:trPr>
          <w:trHeight w:val="567"/>
        </w:trPr>
        <w:tc>
          <w:tcPr>
            <w:tcW w:w="8296" w:type="dxa"/>
            <w:gridSpan w:val="2"/>
          </w:tcPr>
          <w:p w14:paraId="1A76B219" w14:textId="56A4A842" w:rsidR="00251C47" w:rsidRPr="00C001EF" w:rsidRDefault="00350B55" w:rsidP="0031077D">
            <w:pPr>
              <w:spacing w:beforeLines="50" w:before="156" w:afterLines="50" w:after="156" w:line="440" w:lineRule="exact"/>
              <w:rPr>
                <w:rFonts w:ascii="仿宋" w:eastAsia="仿宋" w:hAnsi="仿宋"/>
                <w:b/>
                <w:bCs/>
                <w:sz w:val="24"/>
              </w:rPr>
            </w:pPr>
            <w:r w:rsidRPr="00C001EF">
              <w:rPr>
                <w:rFonts w:ascii="仿宋" w:eastAsia="仿宋" w:hAnsi="仿宋"/>
                <w:b/>
                <w:bCs/>
                <w:sz w:val="24"/>
              </w:rPr>
              <w:t>2</w:t>
            </w:r>
            <w:r w:rsidR="00686EAE" w:rsidRPr="00C001EF">
              <w:rPr>
                <w:rFonts w:ascii="仿宋" w:eastAsia="仿宋" w:hAnsi="仿宋" w:hint="eastAsia"/>
                <w:b/>
                <w:bCs/>
                <w:sz w:val="24"/>
              </w:rPr>
              <w:t>.</w:t>
            </w:r>
            <w:r w:rsidR="00D563E4">
              <w:rPr>
                <w:rFonts w:ascii="仿宋" w:eastAsia="仿宋" w:hAnsi="仿宋" w:hint="eastAsia"/>
                <w:b/>
                <w:bCs/>
                <w:sz w:val="24"/>
              </w:rPr>
              <w:t>成果考核办法</w:t>
            </w:r>
          </w:p>
        </w:tc>
      </w:tr>
      <w:tr w:rsidR="00E66F9B" w:rsidRPr="00C001EF" w14:paraId="14DCEFFB" w14:textId="77777777" w:rsidTr="002C7DF1">
        <w:trPr>
          <w:trHeight w:val="567"/>
        </w:trPr>
        <w:tc>
          <w:tcPr>
            <w:tcW w:w="8296" w:type="dxa"/>
            <w:gridSpan w:val="2"/>
          </w:tcPr>
          <w:p w14:paraId="03FA4689" w14:textId="389E2675" w:rsidR="00DA4C4B" w:rsidRPr="00C001EF" w:rsidRDefault="0031077D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（如学术报告、成果交流分享会、汇报演出等</w:t>
            </w:r>
            <w:r w:rsidR="00AE5218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，可根据</w:t>
            </w:r>
            <w:r w:rsidR="0047611F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本</w:t>
            </w:r>
            <w:r w:rsidR="007B085A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项目特点</w:t>
            </w:r>
            <w:r w:rsidR="00E97AC8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自行</w:t>
            </w:r>
            <w:r w:rsidR="007B1DA5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总结</w:t>
            </w: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）</w:t>
            </w:r>
          </w:p>
          <w:p w14:paraId="38F31DD9" w14:textId="61CCD982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AC13B9A" w14:textId="32184196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6798EBA2" w14:textId="7094A560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19959ED" w14:textId="431B8AED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2AD77EC" w14:textId="23DE59B3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2423EE03" w14:textId="116EB598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F394D27" w14:textId="3451AF34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CBB3628" w14:textId="75197552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51D1029" w14:textId="4C30F9E9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7AE3EBE0" w14:textId="1E07E258" w:rsidR="00305085" w:rsidRPr="00C001EF" w:rsidRDefault="00305085" w:rsidP="0081040F">
            <w:pPr>
              <w:snapToGrid w:val="0"/>
              <w:spacing w:line="36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</w:tbl>
    <w:p w14:paraId="7AEF308B" w14:textId="3C4EFEC2" w:rsidR="00DA6EAF" w:rsidRPr="00C001EF" w:rsidRDefault="00396730" w:rsidP="006C37E6">
      <w:pPr>
        <w:pStyle w:val="2"/>
        <w:spacing w:before="0" w:after="0" w:line="415" w:lineRule="auto"/>
        <w:rPr>
          <w:rStyle w:val="a7"/>
          <w:rFonts w:ascii="仿宋" w:eastAsia="仿宋" w:hAnsi="仿宋"/>
          <w:b/>
          <w:sz w:val="28"/>
        </w:rPr>
      </w:pPr>
      <w:r w:rsidRPr="00C001EF">
        <w:rPr>
          <w:rStyle w:val="a7"/>
          <w:rFonts w:ascii="仿宋" w:eastAsia="仿宋" w:hAnsi="仿宋" w:hint="eastAsia"/>
          <w:b/>
          <w:sz w:val="28"/>
        </w:rPr>
        <w:lastRenderedPageBreak/>
        <w:t>四</w:t>
      </w:r>
      <w:r w:rsidR="00DA6EAF" w:rsidRPr="00C001EF">
        <w:rPr>
          <w:rStyle w:val="a7"/>
          <w:rFonts w:ascii="仿宋" w:eastAsia="仿宋" w:hAnsi="仿宋" w:hint="eastAsia"/>
          <w:b/>
          <w:sz w:val="28"/>
        </w:rPr>
        <w:t>、</w:t>
      </w:r>
      <w:r w:rsidR="00C7780B">
        <w:rPr>
          <w:rStyle w:val="a7"/>
          <w:rFonts w:ascii="仿宋" w:eastAsia="仿宋" w:hAnsi="仿宋" w:hint="eastAsia"/>
          <w:b/>
          <w:sz w:val="28"/>
        </w:rPr>
        <w:t>管理及配套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57662F" w:rsidRPr="00C001EF" w14:paraId="7E95C462" w14:textId="77777777" w:rsidTr="0079357A">
        <w:tc>
          <w:tcPr>
            <w:tcW w:w="8296" w:type="dxa"/>
          </w:tcPr>
          <w:p w14:paraId="2DFB379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8D45EBF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AC78B2C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42D7F3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589FBA1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20CC465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0E9BF80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818AD69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75F16C11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5A5B319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308CBF5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6FA3EBB0" w14:textId="77777777" w:rsidR="00D80B76" w:rsidRPr="00C001EF" w:rsidRDefault="00D80B76" w:rsidP="00E0457F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</w:tc>
      </w:tr>
    </w:tbl>
    <w:p w14:paraId="529BD0C5" w14:textId="77777777" w:rsidR="00572259" w:rsidRPr="00C001EF" w:rsidRDefault="00572259" w:rsidP="00474B17">
      <w:pPr>
        <w:widowControl/>
        <w:jc w:val="left"/>
        <w:rPr>
          <w:rStyle w:val="a7"/>
          <w:rFonts w:ascii="仿宋" w:eastAsia="仿宋" w:hAnsi="仿宋"/>
          <w:b w:val="0"/>
          <w:sz w:val="28"/>
          <w:szCs w:val="28"/>
        </w:rPr>
      </w:pPr>
    </w:p>
    <w:p w14:paraId="712BFED0" w14:textId="77777777" w:rsidR="00EA7529" w:rsidRPr="00C001EF" w:rsidRDefault="00EA7529" w:rsidP="00EA7529">
      <w:pPr>
        <w:rPr>
          <w:rFonts w:ascii="仿宋" w:eastAsia="仿宋" w:hAnsi="仿宋"/>
        </w:rPr>
      </w:pPr>
    </w:p>
    <w:sectPr w:rsidR="00EA7529" w:rsidRPr="00C001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1F8535" w14:textId="77777777" w:rsidR="00C46666" w:rsidRDefault="00C46666" w:rsidP="004D3319">
      <w:r>
        <w:separator/>
      </w:r>
    </w:p>
  </w:endnote>
  <w:endnote w:type="continuationSeparator" w:id="0">
    <w:p w14:paraId="192D8CEA" w14:textId="77777777" w:rsidR="00C46666" w:rsidRDefault="00C46666" w:rsidP="004D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56E22" w14:textId="77777777" w:rsidR="00C46666" w:rsidRDefault="00C46666" w:rsidP="004D3319">
      <w:r>
        <w:separator/>
      </w:r>
    </w:p>
  </w:footnote>
  <w:footnote w:type="continuationSeparator" w:id="0">
    <w:p w14:paraId="6E1DB4C7" w14:textId="77777777" w:rsidR="00C46666" w:rsidRDefault="00C46666" w:rsidP="004D3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31A"/>
    <w:rsid w:val="00001452"/>
    <w:rsid w:val="00002073"/>
    <w:rsid w:val="0000220C"/>
    <w:rsid w:val="00005B9D"/>
    <w:rsid w:val="0000648A"/>
    <w:rsid w:val="00021131"/>
    <w:rsid w:val="0003059B"/>
    <w:rsid w:val="00030D33"/>
    <w:rsid w:val="00035550"/>
    <w:rsid w:val="000367A2"/>
    <w:rsid w:val="000372E3"/>
    <w:rsid w:val="00051A88"/>
    <w:rsid w:val="000574C4"/>
    <w:rsid w:val="00061AF2"/>
    <w:rsid w:val="00061B2D"/>
    <w:rsid w:val="00062918"/>
    <w:rsid w:val="00063FD0"/>
    <w:rsid w:val="00064CC1"/>
    <w:rsid w:val="00080192"/>
    <w:rsid w:val="00083159"/>
    <w:rsid w:val="00083B63"/>
    <w:rsid w:val="000848AB"/>
    <w:rsid w:val="00091C12"/>
    <w:rsid w:val="00092936"/>
    <w:rsid w:val="000976FC"/>
    <w:rsid w:val="000A7AE4"/>
    <w:rsid w:val="000B0E56"/>
    <w:rsid w:val="000B31B8"/>
    <w:rsid w:val="000B3379"/>
    <w:rsid w:val="000B4C64"/>
    <w:rsid w:val="000B7188"/>
    <w:rsid w:val="000B7967"/>
    <w:rsid w:val="000C3A0D"/>
    <w:rsid w:val="000D1DA1"/>
    <w:rsid w:val="000D443E"/>
    <w:rsid w:val="000D5C83"/>
    <w:rsid w:val="000E3A6D"/>
    <w:rsid w:val="000E5D2B"/>
    <w:rsid w:val="000F18E7"/>
    <w:rsid w:val="000F78A8"/>
    <w:rsid w:val="00106B15"/>
    <w:rsid w:val="001163B3"/>
    <w:rsid w:val="001173F4"/>
    <w:rsid w:val="00123404"/>
    <w:rsid w:val="00123975"/>
    <w:rsid w:val="00124BF2"/>
    <w:rsid w:val="00124E5E"/>
    <w:rsid w:val="00126AA4"/>
    <w:rsid w:val="00126E39"/>
    <w:rsid w:val="0012730D"/>
    <w:rsid w:val="00131307"/>
    <w:rsid w:val="00131EC8"/>
    <w:rsid w:val="00135B0C"/>
    <w:rsid w:val="001441DC"/>
    <w:rsid w:val="001544E5"/>
    <w:rsid w:val="001545CF"/>
    <w:rsid w:val="0016105F"/>
    <w:rsid w:val="00162144"/>
    <w:rsid w:val="00162A39"/>
    <w:rsid w:val="00165B13"/>
    <w:rsid w:val="00175216"/>
    <w:rsid w:val="001809E1"/>
    <w:rsid w:val="00185B0B"/>
    <w:rsid w:val="00185B1D"/>
    <w:rsid w:val="001860DB"/>
    <w:rsid w:val="001872CB"/>
    <w:rsid w:val="0019589F"/>
    <w:rsid w:val="00195CFB"/>
    <w:rsid w:val="001B3927"/>
    <w:rsid w:val="001C0D74"/>
    <w:rsid w:val="001D2F9D"/>
    <w:rsid w:val="001D331A"/>
    <w:rsid w:val="001D45F1"/>
    <w:rsid w:val="001D4FFA"/>
    <w:rsid w:val="001D77E7"/>
    <w:rsid w:val="001E34EA"/>
    <w:rsid w:val="001F0286"/>
    <w:rsid w:val="001F1D3F"/>
    <w:rsid w:val="002153C3"/>
    <w:rsid w:val="0021563C"/>
    <w:rsid w:val="00221284"/>
    <w:rsid w:val="002244A5"/>
    <w:rsid w:val="00230AF2"/>
    <w:rsid w:val="00234F4D"/>
    <w:rsid w:val="00236019"/>
    <w:rsid w:val="0024071E"/>
    <w:rsid w:val="00243616"/>
    <w:rsid w:val="00245CB2"/>
    <w:rsid w:val="00246178"/>
    <w:rsid w:val="00250787"/>
    <w:rsid w:val="00251C47"/>
    <w:rsid w:val="00252CD0"/>
    <w:rsid w:val="002530AF"/>
    <w:rsid w:val="0025430E"/>
    <w:rsid w:val="00255F63"/>
    <w:rsid w:val="002578CA"/>
    <w:rsid w:val="00260498"/>
    <w:rsid w:val="002707ED"/>
    <w:rsid w:val="00271297"/>
    <w:rsid w:val="00271927"/>
    <w:rsid w:val="002746A4"/>
    <w:rsid w:val="00277417"/>
    <w:rsid w:val="00282E41"/>
    <w:rsid w:val="0028687A"/>
    <w:rsid w:val="00293CC5"/>
    <w:rsid w:val="002A684A"/>
    <w:rsid w:val="002B2D8F"/>
    <w:rsid w:val="002B5A1E"/>
    <w:rsid w:val="002C0000"/>
    <w:rsid w:val="002C2D3A"/>
    <w:rsid w:val="002C7674"/>
    <w:rsid w:val="002C7DF1"/>
    <w:rsid w:val="002D1F72"/>
    <w:rsid w:val="002D509D"/>
    <w:rsid w:val="002D7B2C"/>
    <w:rsid w:val="002E0B01"/>
    <w:rsid w:val="002E371C"/>
    <w:rsid w:val="002E5330"/>
    <w:rsid w:val="002E6801"/>
    <w:rsid w:val="002F122F"/>
    <w:rsid w:val="002F66CF"/>
    <w:rsid w:val="00305085"/>
    <w:rsid w:val="003058B1"/>
    <w:rsid w:val="00307B71"/>
    <w:rsid w:val="0031077D"/>
    <w:rsid w:val="00315F00"/>
    <w:rsid w:val="0032005F"/>
    <w:rsid w:val="0032011C"/>
    <w:rsid w:val="003202CB"/>
    <w:rsid w:val="00320FAB"/>
    <w:rsid w:val="0032204B"/>
    <w:rsid w:val="00323D9D"/>
    <w:rsid w:val="00325BD9"/>
    <w:rsid w:val="0032736B"/>
    <w:rsid w:val="00327FC8"/>
    <w:rsid w:val="00332DC2"/>
    <w:rsid w:val="003378FA"/>
    <w:rsid w:val="003475C3"/>
    <w:rsid w:val="00350B55"/>
    <w:rsid w:val="00351441"/>
    <w:rsid w:val="00355287"/>
    <w:rsid w:val="003553C7"/>
    <w:rsid w:val="00367F1A"/>
    <w:rsid w:val="00380F06"/>
    <w:rsid w:val="00385DC1"/>
    <w:rsid w:val="00396730"/>
    <w:rsid w:val="003A2B0D"/>
    <w:rsid w:val="003B02FE"/>
    <w:rsid w:val="003B11A9"/>
    <w:rsid w:val="003B41CD"/>
    <w:rsid w:val="003B4E88"/>
    <w:rsid w:val="003C5910"/>
    <w:rsid w:val="003C795C"/>
    <w:rsid w:val="003C7BE8"/>
    <w:rsid w:val="003D3CF8"/>
    <w:rsid w:val="003D4779"/>
    <w:rsid w:val="003D4E3E"/>
    <w:rsid w:val="003E173F"/>
    <w:rsid w:val="003E1C5F"/>
    <w:rsid w:val="003E6A18"/>
    <w:rsid w:val="003E7AFA"/>
    <w:rsid w:val="003F08FF"/>
    <w:rsid w:val="003F1BDA"/>
    <w:rsid w:val="003F49BE"/>
    <w:rsid w:val="003F4EFD"/>
    <w:rsid w:val="004005B1"/>
    <w:rsid w:val="00400E0C"/>
    <w:rsid w:val="00403B47"/>
    <w:rsid w:val="0040646A"/>
    <w:rsid w:val="0041129B"/>
    <w:rsid w:val="00413B1C"/>
    <w:rsid w:val="004152D6"/>
    <w:rsid w:val="00416CDD"/>
    <w:rsid w:val="00422D5C"/>
    <w:rsid w:val="00430281"/>
    <w:rsid w:val="004306A2"/>
    <w:rsid w:val="004310A2"/>
    <w:rsid w:val="00436221"/>
    <w:rsid w:val="00445E19"/>
    <w:rsid w:val="00457D28"/>
    <w:rsid w:val="00466863"/>
    <w:rsid w:val="004675EC"/>
    <w:rsid w:val="00467F84"/>
    <w:rsid w:val="00470638"/>
    <w:rsid w:val="004724EB"/>
    <w:rsid w:val="00474B17"/>
    <w:rsid w:val="0047601A"/>
    <w:rsid w:val="0047611F"/>
    <w:rsid w:val="00480077"/>
    <w:rsid w:val="00481AE2"/>
    <w:rsid w:val="00485E1D"/>
    <w:rsid w:val="00493EE9"/>
    <w:rsid w:val="00494AB2"/>
    <w:rsid w:val="004A4F00"/>
    <w:rsid w:val="004B0EA1"/>
    <w:rsid w:val="004B27DE"/>
    <w:rsid w:val="004B5B68"/>
    <w:rsid w:val="004C2CBB"/>
    <w:rsid w:val="004D30FE"/>
    <w:rsid w:val="004D3319"/>
    <w:rsid w:val="004D58C0"/>
    <w:rsid w:val="004D69FD"/>
    <w:rsid w:val="004D75A9"/>
    <w:rsid w:val="004E35E5"/>
    <w:rsid w:val="004E4E12"/>
    <w:rsid w:val="004F239D"/>
    <w:rsid w:val="004F5030"/>
    <w:rsid w:val="004F6BBD"/>
    <w:rsid w:val="00500250"/>
    <w:rsid w:val="005022D4"/>
    <w:rsid w:val="0050629C"/>
    <w:rsid w:val="00511AAF"/>
    <w:rsid w:val="00512017"/>
    <w:rsid w:val="0051607D"/>
    <w:rsid w:val="00522DBD"/>
    <w:rsid w:val="00534135"/>
    <w:rsid w:val="0054028A"/>
    <w:rsid w:val="00541CB3"/>
    <w:rsid w:val="0054302C"/>
    <w:rsid w:val="00546347"/>
    <w:rsid w:val="00547A57"/>
    <w:rsid w:val="00554AC9"/>
    <w:rsid w:val="00557CD0"/>
    <w:rsid w:val="005606A2"/>
    <w:rsid w:val="00572259"/>
    <w:rsid w:val="00573EE2"/>
    <w:rsid w:val="0057662F"/>
    <w:rsid w:val="00576E1D"/>
    <w:rsid w:val="00581DFF"/>
    <w:rsid w:val="005830B1"/>
    <w:rsid w:val="0059525B"/>
    <w:rsid w:val="00596085"/>
    <w:rsid w:val="0059686A"/>
    <w:rsid w:val="005A18D2"/>
    <w:rsid w:val="005A475C"/>
    <w:rsid w:val="005A645D"/>
    <w:rsid w:val="005B5422"/>
    <w:rsid w:val="005B702D"/>
    <w:rsid w:val="005C2F3C"/>
    <w:rsid w:val="005C3A4A"/>
    <w:rsid w:val="005C4375"/>
    <w:rsid w:val="005C595E"/>
    <w:rsid w:val="005D218E"/>
    <w:rsid w:val="005D30D1"/>
    <w:rsid w:val="005E2708"/>
    <w:rsid w:val="005E4C74"/>
    <w:rsid w:val="005E7B54"/>
    <w:rsid w:val="005F31BE"/>
    <w:rsid w:val="005F3809"/>
    <w:rsid w:val="006141F1"/>
    <w:rsid w:val="006144B4"/>
    <w:rsid w:val="00615125"/>
    <w:rsid w:val="00632BE1"/>
    <w:rsid w:val="0063492E"/>
    <w:rsid w:val="00634DBD"/>
    <w:rsid w:val="0063719B"/>
    <w:rsid w:val="00637C5F"/>
    <w:rsid w:val="00640FE1"/>
    <w:rsid w:val="00643A0D"/>
    <w:rsid w:val="00645C19"/>
    <w:rsid w:val="00646044"/>
    <w:rsid w:val="0064771C"/>
    <w:rsid w:val="00652DBD"/>
    <w:rsid w:val="00667C84"/>
    <w:rsid w:val="006755FC"/>
    <w:rsid w:val="0067629A"/>
    <w:rsid w:val="00677947"/>
    <w:rsid w:val="00683DD6"/>
    <w:rsid w:val="00685884"/>
    <w:rsid w:val="00686053"/>
    <w:rsid w:val="00686EAE"/>
    <w:rsid w:val="00692A1D"/>
    <w:rsid w:val="00692D32"/>
    <w:rsid w:val="00697888"/>
    <w:rsid w:val="006A39D0"/>
    <w:rsid w:val="006A3FF2"/>
    <w:rsid w:val="006B7EBA"/>
    <w:rsid w:val="006C038D"/>
    <w:rsid w:val="006C2BD2"/>
    <w:rsid w:val="006C37E6"/>
    <w:rsid w:val="006C3C54"/>
    <w:rsid w:val="006D0481"/>
    <w:rsid w:val="006D1367"/>
    <w:rsid w:val="006E410B"/>
    <w:rsid w:val="006E6C87"/>
    <w:rsid w:val="007077A7"/>
    <w:rsid w:val="0071522E"/>
    <w:rsid w:val="00723E81"/>
    <w:rsid w:val="007261EE"/>
    <w:rsid w:val="00731413"/>
    <w:rsid w:val="00732499"/>
    <w:rsid w:val="00733CA8"/>
    <w:rsid w:val="00735B68"/>
    <w:rsid w:val="007365AA"/>
    <w:rsid w:val="00740009"/>
    <w:rsid w:val="00740A28"/>
    <w:rsid w:val="00745AD3"/>
    <w:rsid w:val="00746373"/>
    <w:rsid w:val="00753670"/>
    <w:rsid w:val="00754422"/>
    <w:rsid w:val="00756323"/>
    <w:rsid w:val="007604B6"/>
    <w:rsid w:val="007607D7"/>
    <w:rsid w:val="00766875"/>
    <w:rsid w:val="00782F46"/>
    <w:rsid w:val="00785134"/>
    <w:rsid w:val="007874D0"/>
    <w:rsid w:val="00787E5E"/>
    <w:rsid w:val="00793B55"/>
    <w:rsid w:val="007957F7"/>
    <w:rsid w:val="0079656B"/>
    <w:rsid w:val="007A1004"/>
    <w:rsid w:val="007A4914"/>
    <w:rsid w:val="007B01BD"/>
    <w:rsid w:val="007B085A"/>
    <w:rsid w:val="007B1DA5"/>
    <w:rsid w:val="007B3750"/>
    <w:rsid w:val="007C2727"/>
    <w:rsid w:val="007C4028"/>
    <w:rsid w:val="007C446C"/>
    <w:rsid w:val="007D29F8"/>
    <w:rsid w:val="007D3BB7"/>
    <w:rsid w:val="007D3CF8"/>
    <w:rsid w:val="007D5B8D"/>
    <w:rsid w:val="007D5DDF"/>
    <w:rsid w:val="007D7301"/>
    <w:rsid w:val="007D77F9"/>
    <w:rsid w:val="007E31D7"/>
    <w:rsid w:val="007E6583"/>
    <w:rsid w:val="007E7EFD"/>
    <w:rsid w:val="007E7FCC"/>
    <w:rsid w:val="007F212A"/>
    <w:rsid w:val="007F3110"/>
    <w:rsid w:val="007F4E42"/>
    <w:rsid w:val="00806F62"/>
    <w:rsid w:val="0081040F"/>
    <w:rsid w:val="00810585"/>
    <w:rsid w:val="00812E5C"/>
    <w:rsid w:val="00814013"/>
    <w:rsid w:val="00821956"/>
    <w:rsid w:val="008311B2"/>
    <w:rsid w:val="00831C02"/>
    <w:rsid w:val="008370F6"/>
    <w:rsid w:val="008433BB"/>
    <w:rsid w:val="0084441E"/>
    <w:rsid w:val="00862E8E"/>
    <w:rsid w:val="00871A03"/>
    <w:rsid w:val="00883064"/>
    <w:rsid w:val="00883C34"/>
    <w:rsid w:val="00884DA6"/>
    <w:rsid w:val="00886F35"/>
    <w:rsid w:val="0089021C"/>
    <w:rsid w:val="00896B95"/>
    <w:rsid w:val="008A0610"/>
    <w:rsid w:val="008A221C"/>
    <w:rsid w:val="008A3533"/>
    <w:rsid w:val="008A60F9"/>
    <w:rsid w:val="008B5455"/>
    <w:rsid w:val="008B7390"/>
    <w:rsid w:val="008C11E4"/>
    <w:rsid w:val="008C3C23"/>
    <w:rsid w:val="008C518D"/>
    <w:rsid w:val="008C72EC"/>
    <w:rsid w:val="008D096D"/>
    <w:rsid w:val="008D36F4"/>
    <w:rsid w:val="008D5679"/>
    <w:rsid w:val="008D5E22"/>
    <w:rsid w:val="008D69F3"/>
    <w:rsid w:val="008E063F"/>
    <w:rsid w:val="008E5E9F"/>
    <w:rsid w:val="008F3051"/>
    <w:rsid w:val="008F64E3"/>
    <w:rsid w:val="008F69E1"/>
    <w:rsid w:val="00911591"/>
    <w:rsid w:val="00911BEB"/>
    <w:rsid w:val="00911F95"/>
    <w:rsid w:val="0091256C"/>
    <w:rsid w:val="00913572"/>
    <w:rsid w:val="009141C4"/>
    <w:rsid w:val="009156C9"/>
    <w:rsid w:val="00920285"/>
    <w:rsid w:val="00921A4B"/>
    <w:rsid w:val="00935987"/>
    <w:rsid w:val="00940473"/>
    <w:rsid w:val="00945C75"/>
    <w:rsid w:val="00953B53"/>
    <w:rsid w:val="009674D1"/>
    <w:rsid w:val="00974834"/>
    <w:rsid w:val="00975345"/>
    <w:rsid w:val="009824C3"/>
    <w:rsid w:val="00982DBD"/>
    <w:rsid w:val="009A3917"/>
    <w:rsid w:val="009B3C4B"/>
    <w:rsid w:val="009B7D40"/>
    <w:rsid w:val="009D2CBC"/>
    <w:rsid w:val="009D43B3"/>
    <w:rsid w:val="009E19E4"/>
    <w:rsid w:val="009E6D88"/>
    <w:rsid w:val="009E759B"/>
    <w:rsid w:val="009F5BC4"/>
    <w:rsid w:val="00A0730E"/>
    <w:rsid w:val="00A13ECF"/>
    <w:rsid w:val="00A148CD"/>
    <w:rsid w:val="00A33BB9"/>
    <w:rsid w:val="00A36CFB"/>
    <w:rsid w:val="00A37BFC"/>
    <w:rsid w:val="00A44BAB"/>
    <w:rsid w:val="00A45152"/>
    <w:rsid w:val="00A5154A"/>
    <w:rsid w:val="00A601ED"/>
    <w:rsid w:val="00A60C07"/>
    <w:rsid w:val="00A62121"/>
    <w:rsid w:val="00A6537C"/>
    <w:rsid w:val="00A704E7"/>
    <w:rsid w:val="00A840A2"/>
    <w:rsid w:val="00A86C9E"/>
    <w:rsid w:val="00A95F2D"/>
    <w:rsid w:val="00A968B1"/>
    <w:rsid w:val="00AB58F5"/>
    <w:rsid w:val="00AB6B68"/>
    <w:rsid w:val="00AB7E88"/>
    <w:rsid w:val="00AC0C44"/>
    <w:rsid w:val="00AC0D1D"/>
    <w:rsid w:val="00AC2673"/>
    <w:rsid w:val="00AC3D04"/>
    <w:rsid w:val="00AC40E6"/>
    <w:rsid w:val="00AD07D5"/>
    <w:rsid w:val="00AD380F"/>
    <w:rsid w:val="00AD5A4B"/>
    <w:rsid w:val="00AD639E"/>
    <w:rsid w:val="00AD6C7E"/>
    <w:rsid w:val="00AE0C30"/>
    <w:rsid w:val="00AE5218"/>
    <w:rsid w:val="00AF7529"/>
    <w:rsid w:val="00B037AD"/>
    <w:rsid w:val="00B1177B"/>
    <w:rsid w:val="00B143CA"/>
    <w:rsid w:val="00B20AB5"/>
    <w:rsid w:val="00B226E7"/>
    <w:rsid w:val="00B26B17"/>
    <w:rsid w:val="00B33E23"/>
    <w:rsid w:val="00B35520"/>
    <w:rsid w:val="00B36D71"/>
    <w:rsid w:val="00B4066E"/>
    <w:rsid w:val="00B45289"/>
    <w:rsid w:val="00B46A10"/>
    <w:rsid w:val="00B53892"/>
    <w:rsid w:val="00B54F91"/>
    <w:rsid w:val="00B65007"/>
    <w:rsid w:val="00B7360B"/>
    <w:rsid w:val="00B7534D"/>
    <w:rsid w:val="00B7559E"/>
    <w:rsid w:val="00B76C81"/>
    <w:rsid w:val="00B93AC0"/>
    <w:rsid w:val="00B963DF"/>
    <w:rsid w:val="00B97814"/>
    <w:rsid w:val="00BB0759"/>
    <w:rsid w:val="00BB25A9"/>
    <w:rsid w:val="00BB3C4A"/>
    <w:rsid w:val="00BB4A11"/>
    <w:rsid w:val="00BB560D"/>
    <w:rsid w:val="00BB662D"/>
    <w:rsid w:val="00BB6D90"/>
    <w:rsid w:val="00BC7E17"/>
    <w:rsid w:val="00BD6120"/>
    <w:rsid w:val="00BD64C1"/>
    <w:rsid w:val="00BD7C5E"/>
    <w:rsid w:val="00BE2876"/>
    <w:rsid w:val="00BE44C5"/>
    <w:rsid w:val="00BE5EC2"/>
    <w:rsid w:val="00BE6809"/>
    <w:rsid w:val="00BE78BE"/>
    <w:rsid w:val="00C001EF"/>
    <w:rsid w:val="00C14C11"/>
    <w:rsid w:val="00C176AE"/>
    <w:rsid w:val="00C20C2F"/>
    <w:rsid w:val="00C20F03"/>
    <w:rsid w:val="00C22317"/>
    <w:rsid w:val="00C30FA3"/>
    <w:rsid w:val="00C35E2B"/>
    <w:rsid w:val="00C42AC5"/>
    <w:rsid w:val="00C46666"/>
    <w:rsid w:val="00C50BA8"/>
    <w:rsid w:val="00C56116"/>
    <w:rsid w:val="00C56985"/>
    <w:rsid w:val="00C65892"/>
    <w:rsid w:val="00C71575"/>
    <w:rsid w:val="00C74F81"/>
    <w:rsid w:val="00C769CD"/>
    <w:rsid w:val="00C7780B"/>
    <w:rsid w:val="00C827F8"/>
    <w:rsid w:val="00C925B7"/>
    <w:rsid w:val="00C92AC3"/>
    <w:rsid w:val="00C931C7"/>
    <w:rsid w:val="00C9650F"/>
    <w:rsid w:val="00C97EF6"/>
    <w:rsid w:val="00CA1EFE"/>
    <w:rsid w:val="00CA2B5C"/>
    <w:rsid w:val="00CA3AD4"/>
    <w:rsid w:val="00CB238D"/>
    <w:rsid w:val="00CB44E2"/>
    <w:rsid w:val="00CB51D6"/>
    <w:rsid w:val="00CC1F94"/>
    <w:rsid w:val="00CC7F75"/>
    <w:rsid w:val="00CD1228"/>
    <w:rsid w:val="00CE03CD"/>
    <w:rsid w:val="00CE44BA"/>
    <w:rsid w:val="00CE50B4"/>
    <w:rsid w:val="00CF3347"/>
    <w:rsid w:val="00CF4C78"/>
    <w:rsid w:val="00CF7746"/>
    <w:rsid w:val="00D05E39"/>
    <w:rsid w:val="00D076A1"/>
    <w:rsid w:val="00D104A5"/>
    <w:rsid w:val="00D118C4"/>
    <w:rsid w:val="00D11BD4"/>
    <w:rsid w:val="00D13C6F"/>
    <w:rsid w:val="00D150A4"/>
    <w:rsid w:val="00D17C94"/>
    <w:rsid w:val="00D2058D"/>
    <w:rsid w:val="00D32A69"/>
    <w:rsid w:val="00D35DD6"/>
    <w:rsid w:val="00D460B6"/>
    <w:rsid w:val="00D52769"/>
    <w:rsid w:val="00D544CB"/>
    <w:rsid w:val="00D5621B"/>
    <w:rsid w:val="00D563E4"/>
    <w:rsid w:val="00D57798"/>
    <w:rsid w:val="00D603B4"/>
    <w:rsid w:val="00D60F5E"/>
    <w:rsid w:val="00D62A2C"/>
    <w:rsid w:val="00D63217"/>
    <w:rsid w:val="00D66122"/>
    <w:rsid w:val="00D67031"/>
    <w:rsid w:val="00D71697"/>
    <w:rsid w:val="00D71B06"/>
    <w:rsid w:val="00D71E53"/>
    <w:rsid w:val="00D72044"/>
    <w:rsid w:val="00D80B76"/>
    <w:rsid w:val="00D90060"/>
    <w:rsid w:val="00D91CB2"/>
    <w:rsid w:val="00D92D6F"/>
    <w:rsid w:val="00D93475"/>
    <w:rsid w:val="00D96DBC"/>
    <w:rsid w:val="00DA1AC1"/>
    <w:rsid w:val="00DA22D5"/>
    <w:rsid w:val="00DA4C4B"/>
    <w:rsid w:val="00DA66E8"/>
    <w:rsid w:val="00DA6EAF"/>
    <w:rsid w:val="00DB42D7"/>
    <w:rsid w:val="00DC30CD"/>
    <w:rsid w:val="00DC341D"/>
    <w:rsid w:val="00DC5440"/>
    <w:rsid w:val="00DD025E"/>
    <w:rsid w:val="00DD19F5"/>
    <w:rsid w:val="00DD6710"/>
    <w:rsid w:val="00DE5B16"/>
    <w:rsid w:val="00DF236F"/>
    <w:rsid w:val="00DF4893"/>
    <w:rsid w:val="00DF5271"/>
    <w:rsid w:val="00E0371A"/>
    <w:rsid w:val="00E0457F"/>
    <w:rsid w:val="00E04DBE"/>
    <w:rsid w:val="00E05675"/>
    <w:rsid w:val="00E06495"/>
    <w:rsid w:val="00E06DEB"/>
    <w:rsid w:val="00E07CB6"/>
    <w:rsid w:val="00E10737"/>
    <w:rsid w:val="00E165C1"/>
    <w:rsid w:val="00E218B2"/>
    <w:rsid w:val="00E24985"/>
    <w:rsid w:val="00E25428"/>
    <w:rsid w:val="00E34694"/>
    <w:rsid w:val="00E40468"/>
    <w:rsid w:val="00E40E7C"/>
    <w:rsid w:val="00E43187"/>
    <w:rsid w:val="00E53DAC"/>
    <w:rsid w:val="00E571BE"/>
    <w:rsid w:val="00E66F9B"/>
    <w:rsid w:val="00E675E2"/>
    <w:rsid w:val="00E676D0"/>
    <w:rsid w:val="00E71B21"/>
    <w:rsid w:val="00E756BF"/>
    <w:rsid w:val="00E80B8A"/>
    <w:rsid w:val="00E83451"/>
    <w:rsid w:val="00E97AC8"/>
    <w:rsid w:val="00EA72BC"/>
    <w:rsid w:val="00EA7529"/>
    <w:rsid w:val="00EB4744"/>
    <w:rsid w:val="00EC1458"/>
    <w:rsid w:val="00EC1B86"/>
    <w:rsid w:val="00EC2A66"/>
    <w:rsid w:val="00ED004B"/>
    <w:rsid w:val="00ED7E82"/>
    <w:rsid w:val="00EF0F68"/>
    <w:rsid w:val="00EF23E2"/>
    <w:rsid w:val="00EF2C06"/>
    <w:rsid w:val="00F0574E"/>
    <w:rsid w:val="00F11E36"/>
    <w:rsid w:val="00F14273"/>
    <w:rsid w:val="00F16B0C"/>
    <w:rsid w:val="00F22502"/>
    <w:rsid w:val="00F31BAF"/>
    <w:rsid w:val="00F32AD3"/>
    <w:rsid w:val="00F409D7"/>
    <w:rsid w:val="00F4774B"/>
    <w:rsid w:val="00F52784"/>
    <w:rsid w:val="00F5312C"/>
    <w:rsid w:val="00F5723C"/>
    <w:rsid w:val="00F60434"/>
    <w:rsid w:val="00F645F7"/>
    <w:rsid w:val="00F70B4F"/>
    <w:rsid w:val="00F73B9D"/>
    <w:rsid w:val="00F754BF"/>
    <w:rsid w:val="00F77E95"/>
    <w:rsid w:val="00F8694B"/>
    <w:rsid w:val="00F92EA1"/>
    <w:rsid w:val="00F950F4"/>
    <w:rsid w:val="00F97C20"/>
    <w:rsid w:val="00F97C9F"/>
    <w:rsid w:val="00FA7EE4"/>
    <w:rsid w:val="00FB3B51"/>
    <w:rsid w:val="00FB49FA"/>
    <w:rsid w:val="00FC4C3E"/>
    <w:rsid w:val="00FC500F"/>
    <w:rsid w:val="00FD163B"/>
    <w:rsid w:val="00FD4C82"/>
    <w:rsid w:val="00FE042A"/>
    <w:rsid w:val="00FE21BA"/>
    <w:rsid w:val="00FE41B9"/>
    <w:rsid w:val="00FE4FBB"/>
    <w:rsid w:val="00FE6949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13A05"/>
  <w15:chartTrackingRefBased/>
  <w15:docId w15:val="{31EBF217-077E-40E2-98A4-1ACFDF77B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D331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B662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7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D11BD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0"/>
    <w:link w:val="a4"/>
    <w:uiPriority w:val="10"/>
    <w:rsid w:val="00D11BD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Emphasis"/>
    <w:basedOn w:val="a0"/>
    <w:uiPriority w:val="20"/>
    <w:qFormat/>
    <w:rsid w:val="00BB662D"/>
    <w:rPr>
      <w:i/>
      <w:iCs/>
    </w:rPr>
  </w:style>
  <w:style w:type="character" w:customStyle="1" w:styleId="20">
    <w:name w:val="标题 2 字符"/>
    <w:basedOn w:val="a0"/>
    <w:link w:val="2"/>
    <w:uiPriority w:val="9"/>
    <w:rsid w:val="00BB662D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7">
    <w:name w:val="Strong"/>
    <w:basedOn w:val="a0"/>
    <w:uiPriority w:val="22"/>
    <w:qFormat/>
    <w:rsid w:val="007B01B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65B13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165B13"/>
    <w:rPr>
      <w:rFonts w:ascii="Times New Roman" w:eastAsia="宋体" w:hAnsi="Times New Roman" w:cs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D33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4D3319"/>
    <w:rPr>
      <w:rFonts w:ascii="Times New Roman" w:eastAsia="宋体" w:hAnsi="Times New Roman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4D33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4D3319"/>
    <w:rPr>
      <w:rFonts w:ascii="Times New Roman" w:eastAsia="宋体" w:hAnsi="Times New Roman" w:cs="Times New Roman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731413"/>
    <w:rPr>
      <w:sz w:val="21"/>
      <w:szCs w:val="21"/>
    </w:rPr>
  </w:style>
  <w:style w:type="paragraph" w:styleId="af">
    <w:name w:val="annotation text"/>
    <w:basedOn w:val="a"/>
    <w:link w:val="af0"/>
    <w:uiPriority w:val="99"/>
    <w:semiHidden/>
    <w:unhideWhenUsed/>
    <w:rsid w:val="00731413"/>
    <w:pPr>
      <w:jc w:val="left"/>
    </w:pPr>
  </w:style>
  <w:style w:type="character" w:customStyle="1" w:styleId="af0">
    <w:name w:val="批注文字 字符"/>
    <w:basedOn w:val="a0"/>
    <w:link w:val="af"/>
    <w:uiPriority w:val="99"/>
    <w:semiHidden/>
    <w:rsid w:val="00731413"/>
    <w:rPr>
      <w:rFonts w:ascii="Times New Roman" w:eastAsia="宋体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731413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731413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lee</dc:creator>
  <cp:keywords/>
  <dc:description/>
  <cp:lastModifiedBy>Yujing</cp:lastModifiedBy>
  <cp:revision>3</cp:revision>
  <cp:lastPrinted>2017-11-30T09:00:00Z</cp:lastPrinted>
  <dcterms:created xsi:type="dcterms:W3CDTF">2020-11-04T01:41:00Z</dcterms:created>
  <dcterms:modified xsi:type="dcterms:W3CDTF">2020-11-04T01:42:00Z</dcterms:modified>
</cp:coreProperties>
</file>